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4350" w14:textId="77777777" w:rsidR="005A3A1B" w:rsidRDefault="005A3A1B" w:rsidP="00EA33FA">
      <w:pPr>
        <w:jc w:val="center"/>
        <w:rPr>
          <w:b/>
          <w:caps/>
          <w:u w:val="single"/>
        </w:rPr>
      </w:pPr>
    </w:p>
    <w:p w14:paraId="3CE6115B" w14:textId="77777777" w:rsidR="005A3A1B" w:rsidRDefault="005A3A1B" w:rsidP="00EA33FA">
      <w:pPr>
        <w:jc w:val="center"/>
        <w:rPr>
          <w:b/>
          <w:caps/>
          <w:u w:val="single"/>
        </w:rPr>
      </w:pPr>
      <w:r>
        <w:rPr>
          <w:b/>
          <w:caps/>
          <w:u w:val="single"/>
        </w:rPr>
        <w:t>organizace prvního dne v CMŠ logopedické Don Bosco</w:t>
      </w:r>
    </w:p>
    <w:p w14:paraId="613499DC" w14:textId="5507B13E" w:rsidR="005A3A1B" w:rsidRPr="005A3A1B" w:rsidRDefault="005A3A1B" w:rsidP="005A3A1B">
      <w:pPr>
        <w:jc w:val="left"/>
      </w:pPr>
      <w:r>
        <w:rPr>
          <w:caps/>
        </w:rPr>
        <w:t>P</w:t>
      </w:r>
      <w:r>
        <w:t>říchod dítěte plánujte v rozmezí 6:45-7:45. První den počítejte s časem na vyplňování a podepisování různých dokumentů</w:t>
      </w:r>
      <w:r w:rsidR="00096BDE">
        <w:t xml:space="preserve"> (přihláška ke stravování, smlouva se školou, evidenční list- připravte si čísla účtu, data narození)</w:t>
      </w:r>
      <w:r>
        <w:t>. Všechny děti (i nově přijaté) již do MŠ chodily, takže není problém, aby vydržely minimálně do oběda, pokud plánujete spaní, tak do odpoledne.  Neplaťte ani stravné ani školkovné předem, pokud nevíte kód, pod kterým bude dítě vedeno</w:t>
      </w:r>
      <w:r w:rsidR="00336B88">
        <w:t xml:space="preserve"> (to se dozvíte první den v MŠ)</w:t>
      </w:r>
      <w:r>
        <w:t xml:space="preserve">. </w:t>
      </w:r>
      <w:r w:rsidR="00336B88">
        <w:t xml:space="preserve">Rozdělení dětí </w:t>
      </w:r>
      <w:r w:rsidR="00735D37">
        <w:t xml:space="preserve">do tříd bude viset </w:t>
      </w:r>
      <w:r w:rsidR="00336B88">
        <w:t>1</w:t>
      </w:r>
      <w:r w:rsidR="00735D37">
        <w:t>.</w:t>
      </w:r>
      <w:r w:rsidR="00336B88">
        <w:t xml:space="preserve"> </w:t>
      </w:r>
      <w:r w:rsidR="00735D37">
        <w:t>9.</w:t>
      </w:r>
      <w:r w:rsidR="00336B88">
        <w:t xml:space="preserve"> </w:t>
      </w:r>
      <w:r w:rsidR="00735D37">
        <w:t>20</w:t>
      </w:r>
      <w:r w:rsidR="00336B88">
        <w:t>2</w:t>
      </w:r>
      <w:r w:rsidR="00514FF4">
        <w:t>2</w:t>
      </w:r>
      <w:r w:rsidR="00336B88">
        <w:t xml:space="preserve"> </w:t>
      </w:r>
      <w:r w:rsidR="00735D37">
        <w:t xml:space="preserve">na dveřích MŠ. </w:t>
      </w:r>
      <w:r w:rsidR="000F0F94">
        <w:t xml:space="preserve"> Rodiče dětí, zařazených do tř E – budova Lešenská </w:t>
      </w:r>
      <w:r w:rsidR="00096BDE">
        <w:t>budou</w:t>
      </w:r>
      <w:r w:rsidR="000F0F94">
        <w:t xml:space="preserve"> informováni předem. </w:t>
      </w:r>
      <w:r>
        <w:t xml:space="preserve">Veškeré další informace budou sdělovat třídní učitelky při příchodu a budou také sděleny </w:t>
      </w:r>
      <w:r w:rsidRPr="00096BDE">
        <w:rPr>
          <w:b/>
          <w:bCs/>
        </w:rPr>
        <w:t>na třídní schůzce</w:t>
      </w:r>
      <w:r>
        <w:t xml:space="preserve">, která se koná hned v pondělí </w:t>
      </w:r>
      <w:r w:rsidR="00336B88">
        <w:t xml:space="preserve">1 </w:t>
      </w:r>
      <w:r w:rsidR="000F0D6E">
        <w:t>9</w:t>
      </w:r>
      <w:r>
        <w:t>.</w:t>
      </w:r>
      <w:r w:rsidR="00336B88">
        <w:t xml:space="preserve"> </w:t>
      </w:r>
      <w:r>
        <w:t>20</w:t>
      </w:r>
      <w:r w:rsidR="00336B88">
        <w:t>2</w:t>
      </w:r>
      <w:r w:rsidR="00514FF4">
        <w:t>2</w:t>
      </w:r>
      <w:r>
        <w:t xml:space="preserve"> v 16 hod v jídelně v budově Poznaňská. </w:t>
      </w:r>
    </w:p>
    <w:p w14:paraId="39FF89E7" w14:textId="77777777" w:rsidR="005A3A1B" w:rsidRDefault="005A3A1B" w:rsidP="00EA33FA">
      <w:pPr>
        <w:jc w:val="center"/>
        <w:rPr>
          <w:b/>
          <w:caps/>
          <w:u w:val="single"/>
        </w:rPr>
      </w:pPr>
    </w:p>
    <w:p w14:paraId="1B5A3BDC" w14:textId="77777777" w:rsidR="005A3A1B" w:rsidRDefault="005A3A1B" w:rsidP="00EA33FA">
      <w:pPr>
        <w:jc w:val="center"/>
        <w:rPr>
          <w:b/>
          <w:caps/>
          <w:u w:val="single"/>
        </w:rPr>
      </w:pPr>
    </w:p>
    <w:p w14:paraId="6FB731B3" w14:textId="77777777" w:rsidR="005A3A1B" w:rsidRDefault="005A3A1B" w:rsidP="00EA33FA">
      <w:pPr>
        <w:jc w:val="center"/>
        <w:rPr>
          <w:b/>
          <w:caps/>
          <w:u w:val="single"/>
        </w:rPr>
      </w:pPr>
    </w:p>
    <w:p w14:paraId="61FA8481" w14:textId="2AA133D0" w:rsidR="006F3FDA" w:rsidRDefault="006F3FDA" w:rsidP="00EA33FA">
      <w:pPr>
        <w:jc w:val="center"/>
        <w:rPr>
          <w:b/>
          <w:caps/>
          <w:u w:val="single"/>
        </w:rPr>
      </w:pPr>
      <w:r w:rsidRPr="00EA33FA">
        <w:rPr>
          <w:b/>
          <w:caps/>
          <w:u w:val="single"/>
        </w:rPr>
        <w:t>Co potřebuje dítě do MŠ</w:t>
      </w:r>
      <w:r w:rsidR="00984655">
        <w:rPr>
          <w:b/>
          <w:caps/>
          <w:u w:val="single"/>
        </w:rPr>
        <w:t xml:space="preserve"> na první dn</w:t>
      </w:r>
      <w:r w:rsidR="00036C38">
        <w:rPr>
          <w:b/>
          <w:caps/>
          <w:u w:val="single"/>
        </w:rPr>
        <w:t>y</w:t>
      </w:r>
    </w:p>
    <w:p w14:paraId="62BA3907" w14:textId="77777777" w:rsidR="00641770" w:rsidRPr="00EA33FA" w:rsidRDefault="00641770" w:rsidP="00EA33FA">
      <w:pPr>
        <w:jc w:val="center"/>
        <w:rPr>
          <w:b/>
          <w:caps/>
          <w:u w:val="single"/>
        </w:rPr>
      </w:pPr>
    </w:p>
    <w:p w14:paraId="1D2ABE87" w14:textId="641A3237" w:rsidR="00641770" w:rsidRDefault="006F3FDA" w:rsidP="006F3FDA">
      <w:pPr>
        <w:jc w:val="left"/>
      </w:pPr>
      <w:r>
        <w:t xml:space="preserve">V šatně: děti mají k dispozici poličky – </w:t>
      </w:r>
      <w:r w:rsidR="00514FF4">
        <w:t xml:space="preserve">potřebují </w:t>
      </w:r>
      <w:r>
        <w:t xml:space="preserve">„školkové“ oblečení do třídy </w:t>
      </w:r>
      <w:r w:rsidR="00641770">
        <w:t xml:space="preserve">a oblečení na zahradu </w:t>
      </w:r>
      <w:r>
        <w:t>– oblečení na cestu domů</w:t>
      </w:r>
      <w:r w:rsidR="00336B88">
        <w:t>, přezůvky do třídy- viz níže</w:t>
      </w:r>
    </w:p>
    <w:p w14:paraId="0BDBF3A0" w14:textId="77777777" w:rsidR="00641770" w:rsidRDefault="00641770" w:rsidP="006F3FDA">
      <w:pPr>
        <w:jc w:val="left"/>
      </w:pPr>
    </w:p>
    <w:p w14:paraId="101DE58B" w14:textId="77777777" w:rsidR="006F3FDA" w:rsidRDefault="006F3FDA" w:rsidP="006F3FDA">
      <w:pPr>
        <w:jc w:val="left"/>
      </w:pPr>
      <w:r>
        <w:t>Doporučujeme: náhradní spodní prádlo a punčocháče nebo ponožky, triko…</w:t>
      </w:r>
      <w:r>
        <w:br/>
      </w:r>
      <w:r w:rsidRPr="00641770">
        <w:rPr>
          <w:b/>
        </w:rPr>
        <w:t>Do třídy:</w:t>
      </w:r>
      <w:r>
        <w:t xml:space="preserve"> </w:t>
      </w:r>
      <w:r w:rsidRPr="00641770">
        <w:rPr>
          <w:u w:val="single"/>
        </w:rPr>
        <w:t>přezůvky s pevnou patou</w:t>
      </w:r>
      <w:r>
        <w:t>/bačkory (ne pantofle – bezpečnost dětí), sukni, hrací kalhoty, tepláky, kraťasy, tričko</w:t>
      </w:r>
      <w:r>
        <w:br/>
      </w:r>
      <w:r w:rsidRPr="00641770">
        <w:rPr>
          <w:b/>
        </w:rPr>
        <w:t>Na spaní:</w:t>
      </w:r>
      <w:r>
        <w:t xml:space="preserve"> pyžamo nebo noční košilku</w:t>
      </w:r>
      <w:r w:rsidR="005A3A1B">
        <w:t xml:space="preserve"> (pokud hned první den bude spát)</w:t>
      </w:r>
      <w:r>
        <w:br/>
      </w:r>
      <w:r w:rsidRPr="00641770">
        <w:rPr>
          <w:b/>
        </w:rPr>
        <w:t>Na zahradu</w:t>
      </w:r>
      <w:r>
        <w:t>: krátké kalhoty, tepláková souprava, pokrývka hlavy</w:t>
      </w:r>
    </w:p>
    <w:p w14:paraId="65FBC39C" w14:textId="77777777" w:rsidR="006F3FDA" w:rsidRDefault="00EA33FA" w:rsidP="006F3FDA">
      <w:pPr>
        <w:rPr>
          <w:b/>
          <w:sz w:val="24"/>
          <w:szCs w:val="24"/>
          <w:u w:val="single"/>
        </w:rPr>
      </w:pPr>
      <w:r w:rsidRPr="00336B88">
        <w:rPr>
          <w:b/>
          <w:sz w:val="24"/>
          <w:szCs w:val="24"/>
          <w:u w:val="single"/>
        </w:rPr>
        <w:t>VŠE PODEPSANÉ.</w:t>
      </w:r>
      <w:r w:rsidR="00336B88">
        <w:rPr>
          <w:b/>
          <w:sz w:val="24"/>
          <w:szCs w:val="24"/>
          <w:u w:val="single"/>
        </w:rPr>
        <w:t xml:space="preserve"> </w:t>
      </w:r>
      <w:r w:rsidR="00D70D2B">
        <w:rPr>
          <w:b/>
          <w:sz w:val="24"/>
          <w:szCs w:val="24"/>
          <w:u w:val="single"/>
        </w:rPr>
        <w:t xml:space="preserve"> </w:t>
      </w:r>
    </w:p>
    <w:p w14:paraId="068C27C5" w14:textId="77777777" w:rsidR="00336B88" w:rsidRDefault="00336B88" w:rsidP="006F3FDA">
      <w:pPr>
        <w:rPr>
          <w:b/>
          <w:sz w:val="24"/>
          <w:szCs w:val="24"/>
          <w:u w:val="single"/>
        </w:rPr>
      </w:pPr>
    </w:p>
    <w:p w14:paraId="49DE59DA" w14:textId="77777777" w:rsidR="00336B88" w:rsidRDefault="00336B88" w:rsidP="006F3FDA">
      <w:pPr>
        <w:rPr>
          <w:b/>
          <w:sz w:val="24"/>
          <w:szCs w:val="24"/>
          <w:u w:val="single"/>
        </w:rPr>
      </w:pPr>
    </w:p>
    <w:p w14:paraId="7229DD41" w14:textId="25436F04" w:rsidR="00336B88" w:rsidRDefault="00336B88" w:rsidP="006F3FDA">
      <w:pPr>
        <w:rPr>
          <w:b/>
          <w:caps/>
          <w:sz w:val="24"/>
          <w:szCs w:val="24"/>
          <w:u w:val="single"/>
        </w:rPr>
      </w:pPr>
      <w:r w:rsidRPr="00336B88">
        <w:rPr>
          <w:b/>
          <w:sz w:val="24"/>
          <w:szCs w:val="24"/>
        </w:rPr>
        <w:t xml:space="preserve">                                         </w:t>
      </w:r>
      <w:r w:rsidRPr="00336B88">
        <w:rPr>
          <w:b/>
          <w:caps/>
          <w:sz w:val="24"/>
          <w:szCs w:val="24"/>
        </w:rPr>
        <w:t xml:space="preserve">    </w:t>
      </w:r>
      <w:r>
        <w:rPr>
          <w:b/>
          <w:caps/>
          <w:sz w:val="24"/>
          <w:szCs w:val="24"/>
          <w:u w:val="single"/>
        </w:rPr>
        <w:t xml:space="preserve">vyzvedávání dětí první den  </w:t>
      </w:r>
      <w:r w:rsidR="00F31A36" w:rsidRPr="00E25902">
        <w:rPr>
          <w:b/>
          <w:caps/>
          <w:sz w:val="24"/>
          <w:szCs w:val="24"/>
          <w:u w:val="single"/>
        </w:rPr>
        <w:t>(I DALŠÍ DNY?!)</w:t>
      </w:r>
    </w:p>
    <w:p w14:paraId="4B19F761" w14:textId="70AA5BB2" w:rsidR="00336B88" w:rsidRPr="00336B88" w:rsidRDefault="00336B88" w:rsidP="006F3FDA">
      <w:pPr>
        <w:rPr>
          <w:sz w:val="24"/>
          <w:szCs w:val="24"/>
        </w:rPr>
      </w:pPr>
      <w:r w:rsidRPr="00336B88">
        <w:rPr>
          <w:sz w:val="24"/>
          <w:szCs w:val="24"/>
        </w:rPr>
        <w:t xml:space="preserve">Zda dítě bude spát, či si ho vyzvednete, záleží na Vás, rodičích.  </w:t>
      </w:r>
      <w:r>
        <w:rPr>
          <w:sz w:val="24"/>
          <w:szCs w:val="24"/>
        </w:rPr>
        <w:t>V</w:t>
      </w:r>
      <w:r w:rsidRPr="00336B88">
        <w:rPr>
          <w:sz w:val="24"/>
          <w:szCs w:val="24"/>
        </w:rPr>
        <w:t>yzvedávání po obědě je mezi 12:30 až 13 hod, po spaní po 15:</w:t>
      </w:r>
      <w:r w:rsidR="00E25902">
        <w:rPr>
          <w:sz w:val="24"/>
          <w:szCs w:val="24"/>
        </w:rPr>
        <w:t>1</w:t>
      </w:r>
      <w:r w:rsidRPr="00336B88">
        <w:rPr>
          <w:sz w:val="24"/>
          <w:szCs w:val="24"/>
        </w:rPr>
        <w:t xml:space="preserve">5 do 17 hod.    </w:t>
      </w:r>
    </w:p>
    <w:p w14:paraId="3E342C50" w14:textId="77777777" w:rsidR="00336B88" w:rsidRDefault="00336B88" w:rsidP="006F3FDA">
      <w:pPr>
        <w:rPr>
          <w:caps/>
          <w:sz w:val="24"/>
          <w:szCs w:val="24"/>
        </w:rPr>
      </w:pPr>
    </w:p>
    <w:p w14:paraId="7294DE5D" w14:textId="77777777" w:rsidR="00336B88" w:rsidRDefault="00336B88" w:rsidP="006F3FDA">
      <w:pPr>
        <w:rPr>
          <w:caps/>
          <w:sz w:val="24"/>
          <w:szCs w:val="24"/>
        </w:rPr>
      </w:pPr>
    </w:p>
    <w:p w14:paraId="542385CD" w14:textId="77777777" w:rsidR="00336B88" w:rsidRDefault="00336B88" w:rsidP="006F3FDA">
      <w:pPr>
        <w:rPr>
          <w:caps/>
          <w:sz w:val="24"/>
          <w:szCs w:val="24"/>
        </w:rPr>
      </w:pPr>
      <w:r>
        <w:rPr>
          <w:caps/>
          <w:sz w:val="24"/>
          <w:szCs w:val="24"/>
        </w:rPr>
        <w:t xml:space="preserve">kontakt: tel:  233542796 </w:t>
      </w:r>
    </w:p>
    <w:p w14:paraId="71D0F897" w14:textId="77777777" w:rsidR="00336B88" w:rsidRDefault="00336B88" w:rsidP="006F3FDA">
      <w:pPr>
        <w:rPr>
          <w:caps/>
          <w:sz w:val="24"/>
          <w:szCs w:val="24"/>
        </w:rPr>
      </w:pPr>
      <w:r>
        <w:rPr>
          <w:caps/>
          <w:sz w:val="24"/>
          <w:szCs w:val="24"/>
        </w:rPr>
        <w:t xml:space="preserve">                             773251407 </w:t>
      </w:r>
    </w:p>
    <w:p w14:paraId="78DDA101" w14:textId="77777777" w:rsidR="00336B88" w:rsidRPr="00336B88" w:rsidRDefault="00336B88" w:rsidP="006F3FDA">
      <w:pPr>
        <w:rPr>
          <w:caps/>
          <w:sz w:val="24"/>
          <w:szCs w:val="24"/>
        </w:rPr>
      </w:pPr>
    </w:p>
    <w:sectPr w:rsidR="00336B88" w:rsidRPr="00336B88" w:rsidSect="009D5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21E6"/>
    <w:multiLevelType w:val="hybridMultilevel"/>
    <w:tmpl w:val="75FA78D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16cid:durableId="1668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DA"/>
    <w:rsid w:val="00036C38"/>
    <w:rsid w:val="00096BDE"/>
    <w:rsid w:val="000F0D6E"/>
    <w:rsid w:val="000F0F94"/>
    <w:rsid w:val="00336B88"/>
    <w:rsid w:val="00514FF4"/>
    <w:rsid w:val="005A3A1B"/>
    <w:rsid w:val="00641770"/>
    <w:rsid w:val="006F3FDA"/>
    <w:rsid w:val="00735D37"/>
    <w:rsid w:val="00984655"/>
    <w:rsid w:val="009D5850"/>
    <w:rsid w:val="00AF7FA0"/>
    <w:rsid w:val="00D70D2B"/>
    <w:rsid w:val="00E25902"/>
    <w:rsid w:val="00EA33FA"/>
    <w:rsid w:val="00ED4D7D"/>
    <w:rsid w:val="00F31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E592"/>
  <w15:docId w15:val="{94FAB628-A0CB-423D-8126-BA5ECB27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5850"/>
    <w:pPr>
      <w:spacing w:line="360" w:lineRule="auto"/>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3FDA"/>
    <w:pPr>
      <w:ind w:left="720"/>
      <w:contextualSpacing/>
    </w:pPr>
  </w:style>
  <w:style w:type="character" w:styleId="Siln">
    <w:name w:val="Strong"/>
    <w:basedOn w:val="Standardnpsmoodstavce"/>
    <w:uiPriority w:val="22"/>
    <w:qFormat/>
    <w:rsid w:val="006F3FDA"/>
    <w:rPr>
      <w:b/>
      <w:bCs/>
    </w:rPr>
  </w:style>
  <w:style w:type="paragraph" w:styleId="Normlnweb">
    <w:name w:val="Normal (Web)"/>
    <w:basedOn w:val="Normln"/>
    <w:uiPriority w:val="99"/>
    <w:semiHidden/>
    <w:unhideWhenUsed/>
    <w:rsid w:val="006F3FDA"/>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0F0D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0D6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21006">
      <w:bodyDiv w:val="1"/>
      <w:marLeft w:val="0"/>
      <w:marRight w:val="0"/>
      <w:marTop w:val="0"/>
      <w:marBottom w:val="0"/>
      <w:divBdr>
        <w:top w:val="none" w:sz="0" w:space="0" w:color="auto"/>
        <w:left w:val="none" w:sz="0" w:space="0" w:color="auto"/>
        <w:bottom w:val="none" w:sz="0" w:space="0" w:color="auto"/>
        <w:right w:val="none" w:sz="0" w:space="0" w:color="auto"/>
      </w:divBdr>
    </w:div>
    <w:div w:id="16712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247</Words>
  <Characters>1462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x</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dc:creator>
  <cp:keywords/>
  <dc:description/>
  <cp:lastModifiedBy>Školka Don Bosco</cp:lastModifiedBy>
  <cp:revision>6</cp:revision>
  <cp:lastPrinted>2018-08-29T05:06:00Z</cp:lastPrinted>
  <dcterms:created xsi:type="dcterms:W3CDTF">2022-08-25T10:23:00Z</dcterms:created>
  <dcterms:modified xsi:type="dcterms:W3CDTF">2022-08-26T13:08:00Z</dcterms:modified>
</cp:coreProperties>
</file>